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84C5F" w:rsidRDefault="002C30F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7898D7" wp14:editId="2E8C6C43">
                <wp:simplePos x="0" y="0"/>
                <wp:positionH relativeFrom="column">
                  <wp:posOffset>835572</wp:posOffset>
                </wp:positionH>
                <wp:positionV relativeFrom="paragraph">
                  <wp:posOffset>173421</wp:posOffset>
                </wp:positionV>
                <wp:extent cx="4903076" cy="551793"/>
                <wp:effectExtent l="0" t="0" r="12065" b="2032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3076" cy="551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0F0" w:rsidRPr="002C30F0" w:rsidRDefault="002C30F0" w:rsidP="002C30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2"/>
                              </w:rPr>
                            </w:pPr>
                            <w:r w:rsidRPr="002C30F0">
                              <w:rPr>
                                <w:rFonts w:ascii="Times New Roman" w:hAnsi="Times New Roman" w:cs="Times New Roman"/>
                                <w:sz w:val="52"/>
                              </w:rPr>
                              <w:t>Наш родной язык - татарский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5.8pt;margin-top:13.65pt;width:386.05pt;height:4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">
                <v:textbox>
                  <w:txbxContent>
                    <w:p w:rsidR="002C30F0" w:rsidRPr="002C30F0" w:rsidRDefault="002C30F0" w:rsidP="002C30F0">
                      <w:pPr>
                        <w:jc w:val="center"/>
                        <w:rPr>
                          <w:rFonts w:ascii="Times New Roman" w:hAnsi="Times New Roman" w:cs="Times New Roman"/>
                          <w:sz w:val="52"/>
                        </w:rPr>
                      </w:pPr>
                      <w:r w:rsidRPr="002C30F0">
                        <w:rPr>
                          <w:rFonts w:ascii="Times New Roman" w:hAnsi="Times New Roman" w:cs="Times New Roman"/>
                          <w:sz w:val="52"/>
                        </w:rPr>
                        <w:t>Наш родной язык - татарский</w:t>
                      </w:r>
                    </w:p>
                  </w:txbxContent>
                </v:textbox>
              </v:shape>
            </w:pict>
          </mc:Fallback>
        </mc:AlternateContent>
      </w:r>
    </w:p>
    <w:p w:rsidR="002C30F0" w:rsidRDefault="00F12D9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E7EC37" wp14:editId="1E5DB7A6">
                <wp:simplePos x="0" y="0"/>
                <wp:positionH relativeFrom="column">
                  <wp:posOffset>-95250</wp:posOffset>
                </wp:positionH>
                <wp:positionV relativeFrom="paragraph">
                  <wp:posOffset>859155</wp:posOffset>
                </wp:positionV>
                <wp:extent cx="2774315" cy="2033270"/>
                <wp:effectExtent l="0" t="0" r="26035" b="2413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315" cy="2033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0F0" w:rsidRPr="002C30F0" w:rsidRDefault="002C30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C30F0">
                              <w:rPr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Нашим </w:t>
                            </w:r>
                            <w:r w:rsidRPr="002C30F0">
                              <w:rPr>
                                <w:rFonts w:ascii="Helvetica" w:hAnsi="Helvetic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родным языком является татарский язык. Этот язык в моей жизни играет большую роль. Татарский зык — это язык наших предков. Этот язык имеет </w:t>
                            </w:r>
                            <w:proofErr w:type="spellStart"/>
                            <w:r w:rsidRPr="002C30F0">
                              <w:rPr>
                                <w:rFonts w:ascii="Helvetica" w:hAnsi="Helvetic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тюрское</w:t>
                            </w:r>
                            <w:proofErr w:type="spellEnd"/>
                            <w:r w:rsidRPr="002C30F0">
                              <w:rPr>
                                <w:rFonts w:ascii="Helvetica" w:hAnsi="Helvetica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происхождение.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7.5pt;margin-top:67.65pt;width:218.45pt;height:16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">
                <v:textbox>
                  <w:txbxContent>
                    <w:p w:rsidR="002C30F0" w:rsidRPr="002C30F0" w:rsidRDefault="002C30F0">
                      <w:pPr>
                        <w:rPr>
                          <w:sz w:val="28"/>
                          <w:szCs w:val="28"/>
                        </w:rPr>
                      </w:pPr>
                      <w:r w:rsidRPr="002C30F0">
                        <w:rPr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Нашим </w:t>
                      </w:r>
                      <w:r w:rsidRPr="002C30F0">
                        <w:rPr>
                          <w:rFonts w:ascii="Helvetica" w:hAnsi="Helvetic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родным языком является татарский язык. Этот язык в моей жизни играет большую роль. Татарский зык — это язык наших предков. Этот язык имеет </w:t>
                      </w:r>
                      <w:proofErr w:type="spellStart"/>
                      <w:r w:rsidRPr="002C30F0">
                        <w:rPr>
                          <w:rFonts w:ascii="Helvetica" w:hAnsi="Helvetic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тюрское</w:t>
                      </w:r>
                      <w:proofErr w:type="spellEnd"/>
                      <w:r w:rsidRPr="002C30F0">
                        <w:rPr>
                          <w:rFonts w:ascii="Helvetica" w:hAnsi="Helvetica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происхождение.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7.25pt;margin-top:47.85pt;width:320pt;height:239.9pt;z-index:-251655168;mso-position-horizontal-relative:text;mso-position-vertical-relative:text;mso-width-relative:page;mso-height-relative:page">
            <v:imagedata r:id="rId6" o:title="татар"/>
          </v:shape>
        </w:pict>
      </w:r>
      <w:r>
        <w:rPr>
          <w:noProof/>
        </w:rPr>
        <w:pict>
          <v:shape id="_x0000_s1026" type="#_x0000_t75" style="position:absolute;margin-left:-13.35pt;margin-top:286.85pt;width:313.75pt;height:235.2pt;z-index:-251657216;mso-position-horizontal-relative:text;mso-position-vertical-relative:text;mso-width-relative:page;mso-height-relative:page">
            <v:imagedata r:id="rId7" o:title="дид тат"/>
          </v:shape>
        </w:pict>
      </w:r>
      <w:r w:rsidR="00425F7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5FA005" wp14:editId="6E8A8A86">
                <wp:simplePos x="0" y="0"/>
                <wp:positionH relativeFrom="column">
                  <wp:posOffset>15240</wp:posOffset>
                </wp:positionH>
                <wp:positionV relativeFrom="paragraph">
                  <wp:posOffset>6928528</wp:posOffset>
                </wp:positionV>
                <wp:extent cx="6448096" cy="2443655"/>
                <wp:effectExtent l="0" t="0" r="10160" b="1397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8096" cy="2443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5F7D" w:rsidRPr="00F12D96" w:rsidRDefault="00F12D96">
                            <w:pPr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F12D96">
                              <w:rPr>
                                <w:rFonts w:ascii="Times New Roman" w:hAnsi="Times New Roman" w:cs="Times New Roman"/>
                                <w:color w:val="000000"/>
                                <w:sz w:val="32"/>
                                <w:szCs w:val="20"/>
                                <w:shd w:val="clear" w:color="auto" w:fill="FFFFFF"/>
                              </w:rPr>
                              <w:t>Родной язык – этот тот язык, который мы слышим вокруг себя с самого раннего возраста. У каждого народа он свой. Язык, принадлежащий той, или иной нации отражает ее культуру и обычаи. Родной язык – это наше наследие. Он формировался на протяжении многих веков, впитывая в себя все происходящее вокруг, отражая мысли и настроение народа и то, что он переживал. Очень многие события отражались на его развитии. И, очень много вложили в него люди-патриоты своего языка. Это великие и известные писатели, поэты и многие другие.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.2pt;margin-top:545.55pt;width:507.7pt;height:19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">
                <v:textbox>
                  <w:txbxContent>
                    <w:p w:rsidR="00425F7D" w:rsidRPr="00F12D96" w:rsidRDefault="00F12D96">
                      <w:pPr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F12D96">
                        <w:rPr>
                          <w:rFonts w:ascii="Times New Roman" w:hAnsi="Times New Roman" w:cs="Times New Roman"/>
                          <w:color w:val="000000"/>
                          <w:sz w:val="32"/>
                          <w:szCs w:val="20"/>
                          <w:shd w:val="clear" w:color="auto" w:fill="FFFFFF"/>
                        </w:rPr>
                        <w:t>Родной язык – этот тот язык, который мы слышим вокруг себя с самого раннего возраста. У каждого народа он свой. Язык, принадлежащий той, или иной нации отражает ее культуру и обычаи. Родной язык – это наше наследие. Он формировался на протяжении многих веков, впитывая в себя все происходящее вокруг, отражая мысли и настроение народа и то, что он переживал. Очень многие события отражались на его развитии. И, очень много вложили в него люди-патриоты своего языка. Это великие и известные писатели, поэты и многие другие.</w:t>
                      </w:r>
                    </w:p>
                  </w:txbxContent>
                </v:textbox>
              </v:shape>
            </w:pict>
          </mc:Fallback>
        </mc:AlternateContent>
      </w:r>
      <w:r w:rsidR="00425F7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F1250C" wp14:editId="65272CA0">
                <wp:simplePos x="0" y="0"/>
                <wp:positionH relativeFrom="column">
                  <wp:posOffset>3799380</wp:posOffset>
                </wp:positionH>
                <wp:positionV relativeFrom="paragraph">
                  <wp:posOffset>3964414</wp:posOffset>
                </wp:positionV>
                <wp:extent cx="3105807" cy="1907628"/>
                <wp:effectExtent l="0" t="0" r="18415" b="1651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807" cy="19076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5F7D" w:rsidRPr="00425F7D" w:rsidRDefault="00425F7D">
                            <w:pPr>
                              <w:rPr>
                                <w:sz w:val="28"/>
                              </w:rPr>
                            </w:pPr>
                            <w:r w:rsidRPr="00425F7D">
                              <w:rPr>
                                <w:rFonts w:ascii="Helvetica" w:hAnsi="Helvetica"/>
                                <w:color w:val="000000"/>
                                <w:sz w:val="28"/>
                                <w:shd w:val="clear" w:color="auto" w:fill="FFFFFF"/>
                              </w:rPr>
                              <w:t>По татарскому языку мы изучаем все темы, научные понятия, выполняем разные задания, отвечаем на вопросы, пишем сочинения, диктанты, изложения, выполняем самостоятельно задания по теме.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99.15pt;margin-top:312.15pt;width:244.55pt;height:15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">
                <v:textbox>
                  <w:txbxContent>
                    <w:p w:rsidR="00425F7D" w:rsidRPr="00425F7D" w:rsidRDefault="00425F7D">
                      <w:pPr>
                        <w:rPr>
                          <w:sz w:val="28"/>
                        </w:rPr>
                      </w:pPr>
                      <w:r w:rsidRPr="00425F7D">
                        <w:rPr>
                          <w:rFonts w:ascii="Helvetica" w:hAnsi="Helvetica"/>
                          <w:color w:val="000000"/>
                          <w:sz w:val="28"/>
                          <w:shd w:val="clear" w:color="auto" w:fill="FFFFFF"/>
                        </w:rPr>
                        <w:t>По татарскому языку мы изучаем все темы, научные понятия, выполняем разные задания, отвечаем на вопросы, пишем сочинения, диктанты, изложения, выполняем самостоятельно задания по теме.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C30F0" w:rsidSect="002C30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0F0"/>
    <w:rsid w:val="002C30F0"/>
    <w:rsid w:val="00425F7D"/>
    <w:rsid w:val="00B84C5F"/>
    <w:rsid w:val="00F1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3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30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3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30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Бумажная">
  <a:themeElements>
    <a:clrScheme name="Бумажная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Бумажная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55000"/>
                <a:alpha val="20000"/>
              </a:schemeClr>
              <a:schemeClr val="phClr">
                <a:tint val="40000"/>
                <a:shade val="90000"/>
                <a:satMod val="60000"/>
                <a:alpha val="20000"/>
              </a:schemeClr>
            </a:duotone>
          </a:blip>
          <a:tile tx="0" ty="0" sx="58000" sy="38000" flip="none" algn="tl"/>
        </a:blipFill>
        <a:blipFill>
          <a:blip xmlns:r="http://schemas.openxmlformats.org/officeDocument/2006/relationships" r:embed="rId2">
            <a:duotone>
              <a:schemeClr val="phClr">
                <a:shade val="12000"/>
                <a:satMod val="240000"/>
              </a:schemeClr>
              <a:schemeClr val="phClr">
                <a:tint val="6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FFF7D-0DC9-494B-99D5-250362FBD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ЕГЭ1</dc:creator>
  <cp:lastModifiedBy>ЕГЭ1</cp:lastModifiedBy>
  <cp:revision>2</cp:revision>
  <dcterms:created xsi:type="dcterms:W3CDTF">2021-09-24T08:53:00Z</dcterms:created>
  <dcterms:modified xsi:type="dcterms:W3CDTF">2021-09-24T09:17:00Z</dcterms:modified>
</cp:coreProperties>
</file>